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5ED3" w14:textId="77777777" w:rsidR="003C5761" w:rsidRDefault="003C576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44"/>
      </w:tblGrid>
      <w:tr w:rsidR="003C5761" w:rsidRPr="00796032" w14:paraId="7A629C4E" w14:textId="77777777" w:rsidTr="002B6B3A">
        <w:trPr>
          <w:trHeight w:val="205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97B09" w14:textId="77777777" w:rsidR="00796032" w:rsidRDefault="000D1122" w:rsidP="002B6B3A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6B3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Директору</w:t>
            </w:r>
            <w:r w:rsidRPr="002B6B3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79603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  <w:r w:rsidR="002B6B3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МАОУ СОШ №2</w:t>
            </w:r>
            <w:r w:rsidR="0079603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  <w:p w14:paraId="067A8997" w14:textId="258D5B3F" w:rsidR="003C5761" w:rsidRPr="002B6B3A" w:rsidRDefault="00796032" w:rsidP="002B6B3A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«Школа на твоем берегу»</w:t>
            </w:r>
            <w:r w:rsidR="000D1122" w:rsidRPr="002B6B3A">
              <w:rPr>
                <w:sz w:val="28"/>
                <w:szCs w:val="28"/>
                <w:lang w:val="ru-RU"/>
              </w:rPr>
              <w:br/>
            </w:r>
            <w:r w:rsidR="002B6B3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иселевой Анне Владимировне</w:t>
            </w:r>
          </w:p>
          <w:p w14:paraId="25FD1D87" w14:textId="77777777" w:rsidR="003C5761" w:rsidRPr="002B6B3A" w:rsidRDefault="000D1122" w:rsidP="002B6B3A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B6B3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2B6B3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2B6B3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</w:t>
            </w:r>
            <w:r w:rsidRPr="002B6B3A">
              <w:rPr>
                <w:sz w:val="28"/>
                <w:szCs w:val="28"/>
                <w:lang w:val="ru-RU"/>
              </w:rPr>
              <w:br/>
            </w:r>
            <w:r w:rsidR="002B6B3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к.т.____________________________</w:t>
            </w:r>
          </w:p>
        </w:tc>
      </w:tr>
    </w:tbl>
    <w:p w14:paraId="34135B7E" w14:textId="77777777" w:rsidR="003C5761" w:rsidRPr="002B6B3A" w:rsidRDefault="003C5761" w:rsidP="002B6B3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5A9ADB0" w14:textId="77777777" w:rsidR="003C5761" w:rsidRPr="002B6B3A" w:rsidRDefault="003C5761" w:rsidP="002B6B3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9792CA1" w14:textId="77777777" w:rsidR="003C5761" w:rsidRPr="002B6B3A" w:rsidRDefault="000D1122" w:rsidP="002B6B3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B6B3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14:paraId="78B1E158" w14:textId="77777777" w:rsidR="003C5761" w:rsidRPr="002B6B3A" w:rsidRDefault="003C5761" w:rsidP="002B6B3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B1EEA66" w14:textId="3D8F52D9" w:rsidR="003C5761" w:rsidRPr="002B6B3A" w:rsidRDefault="000D1122" w:rsidP="002B6B3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B6B3A">
        <w:rPr>
          <w:rFonts w:hAnsi="Times New Roman" w:cs="Times New Roman"/>
          <w:color w:val="000000"/>
          <w:sz w:val="28"/>
          <w:szCs w:val="28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 w:rsidRPr="002B6B3A">
        <w:rPr>
          <w:rFonts w:hAnsi="Times New Roman" w:cs="Times New Roman"/>
          <w:color w:val="000000"/>
          <w:sz w:val="28"/>
          <w:szCs w:val="28"/>
        </w:rPr>
        <w:t> </w:t>
      </w:r>
      <w:r w:rsidRPr="002B6B3A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Минпросвещения России от 31.05.2021 № 286 «Об утверждении федерального государственного образовательного стандарта начального общего образования», п. 5 Положения о языках в </w:t>
      </w:r>
      <w:r w:rsidR="002B6B3A">
        <w:rPr>
          <w:rFonts w:hAnsi="Times New Roman" w:cs="Times New Roman"/>
          <w:color w:val="000000"/>
          <w:sz w:val="28"/>
          <w:szCs w:val="28"/>
          <w:lang w:val="ru-RU"/>
        </w:rPr>
        <w:t>БМАОУ СОШ №2</w:t>
      </w:r>
      <w:r w:rsidR="00796032">
        <w:rPr>
          <w:rFonts w:hAnsi="Times New Roman" w:cs="Times New Roman"/>
          <w:color w:val="000000"/>
          <w:sz w:val="28"/>
          <w:szCs w:val="28"/>
          <w:lang w:val="ru-RU"/>
        </w:rPr>
        <w:t>9 «Школа на твоем берегу»</w:t>
      </w:r>
      <w:r w:rsidR="002B6B3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B6B3A">
        <w:rPr>
          <w:rFonts w:hAnsi="Times New Roman" w:cs="Times New Roman"/>
          <w:color w:val="000000"/>
          <w:sz w:val="28"/>
          <w:szCs w:val="28"/>
          <w:lang w:val="ru-RU"/>
        </w:rPr>
        <w:t>прошу организовать для моего ребенка</w:t>
      </w:r>
      <w:r w:rsidR="002B6B3A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</w:t>
      </w:r>
      <w:r w:rsidRPr="002B6B3A">
        <w:rPr>
          <w:rFonts w:hAnsi="Times New Roman" w:cs="Times New Roman"/>
          <w:color w:val="000000"/>
          <w:sz w:val="28"/>
          <w:szCs w:val="28"/>
        </w:rPr>
        <w:t> </w:t>
      </w:r>
      <w:r w:rsidRPr="002B6B3A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="002B6B3A">
        <w:rPr>
          <w:rFonts w:hAnsi="Times New Roman" w:cs="Times New Roman"/>
          <w:color w:val="000000"/>
          <w:sz w:val="28"/>
          <w:szCs w:val="28"/>
          <w:lang w:val="ru-RU"/>
        </w:rPr>
        <w:t xml:space="preserve"> 1 «___»</w:t>
      </w:r>
      <w:r w:rsidRPr="002B6B3A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класса, изучение родного русского языка и литературного чтения на родном</w:t>
      </w:r>
      <w:r w:rsidRPr="002B6B3A">
        <w:rPr>
          <w:rFonts w:hAnsi="Times New Roman" w:cs="Times New Roman"/>
          <w:color w:val="000000"/>
          <w:sz w:val="28"/>
          <w:szCs w:val="28"/>
        </w:rPr>
        <w:t> </w:t>
      </w:r>
      <w:r w:rsidR="002B6B3A">
        <w:rPr>
          <w:rFonts w:hAnsi="Times New Roman" w:cs="Times New Roman"/>
          <w:color w:val="000000"/>
          <w:sz w:val="28"/>
          <w:szCs w:val="28"/>
          <w:lang w:val="ru-RU"/>
        </w:rPr>
        <w:t>русском</w:t>
      </w:r>
      <w:r w:rsidRPr="002B6B3A">
        <w:rPr>
          <w:rFonts w:hAnsi="Times New Roman" w:cs="Times New Roman"/>
          <w:color w:val="000000"/>
          <w:sz w:val="28"/>
          <w:szCs w:val="28"/>
          <w:lang w:val="ru-RU"/>
        </w:rPr>
        <w:t xml:space="preserve"> языке.</w:t>
      </w:r>
    </w:p>
    <w:p w14:paraId="4C132797" w14:textId="77777777" w:rsidR="003C5761" w:rsidRPr="002B6B3A" w:rsidRDefault="003C5761" w:rsidP="002B6B3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26"/>
      </w:tblGrid>
      <w:tr w:rsidR="002B6B3A" w:rsidRPr="002B6B3A" w14:paraId="34DB79B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2B236" w14:textId="77777777" w:rsidR="002B6B3A" w:rsidRPr="002B6B3A" w:rsidRDefault="002B6B3A" w:rsidP="002B6B3A">
            <w:pPr>
              <w:jc w:val="both"/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Pr="002B6B3A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___</w:t>
            </w:r>
            <w:r w:rsidRPr="002B6B3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_____________</w:t>
            </w:r>
            <w:r w:rsidRPr="002B6B3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2022 года</w:t>
            </w:r>
          </w:p>
        </w:tc>
      </w:tr>
      <w:tr w:rsidR="002B6B3A" w:rsidRPr="002B6B3A" w14:paraId="4134B1A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A235F" w14:textId="77777777" w:rsidR="002B6B3A" w:rsidRDefault="002B6B3A" w:rsidP="002B6B3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58BD9F0" w14:textId="77777777" w:rsidR="002B6B3A" w:rsidRDefault="002B6B3A" w:rsidP="002B6B3A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__________________/_________________________/</w:t>
            </w:r>
          </w:p>
        </w:tc>
      </w:tr>
    </w:tbl>
    <w:p w14:paraId="1D8FB82C" w14:textId="77777777" w:rsidR="000D1122" w:rsidRPr="002B6B3A" w:rsidRDefault="000D1122" w:rsidP="002B6B3A">
      <w:pPr>
        <w:jc w:val="both"/>
        <w:rPr>
          <w:sz w:val="28"/>
          <w:szCs w:val="28"/>
        </w:rPr>
      </w:pPr>
    </w:p>
    <w:sectPr w:rsidR="000D1122" w:rsidRPr="002B6B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D1122"/>
    <w:rsid w:val="002B6B3A"/>
    <w:rsid w:val="002D33B1"/>
    <w:rsid w:val="002D3591"/>
    <w:rsid w:val="003514A0"/>
    <w:rsid w:val="003C5761"/>
    <w:rsid w:val="004F7E17"/>
    <w:rsid w:val="005A05CE"/>
    <w:rsid w:val="00653AF6"/>
    <w:rsid w:val="00796032"/>
    <w:rsid w:val="0086786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812A"/>
  <w15:docId w15:val="{9ABFB9EC-E45F-4F53-9E6F-9F97F071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Феодосьевна</dc:creator>
  <dc:description>Подготовлено экспертами Актион-МЦФЭР</dc:description>
  <cp:lastModifiedBy>Елена Феодосьевна</cp:lastModifiedBy>
  <cp:revision>3</cp:revision>
  <dcterms:created xsi:type="dcterms:W3CDTF">2022-02-16T06:07:00Z</dcterms:created>
  <dcterms:modified xsi:type="dcterms:W3CDTF">2022-02-16T06:56:00Z</dcterms:modified>
</cp:coreProperties>
</file>